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01" w:rsidRPr="00C4685D" w:rsidRDefault="00C62F01" w:rsidP="00C62F01">
      <w:pPr>
        <w:rPr>
          <w:rFonts w:ascii="Times" w:eastAsia="Times New Roman" w:hAnsi="Times" w:cs="Times New Roman"/>
          <w:b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635"/>
        <w:gridCol w:w="2387"/>
        <w:gridCol w:w="2337"/>
        <w:gridCol w:w="671"/>
      </w:tblGrid>
      <w:tr w:rsidR="00C62F01" w:rsidRPr="008D30FA" w:rsidTr="00C62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D30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ShEx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D30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Impl</w:t>
            </w:r>
            <w:proofErr w:type="spellEnd"/>
            <w:r w:rsidRPr="008D30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C62F01" w:rsidRPr="008D30FA" w:rsidTr="00C62F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2F01" w:rsidRPr="008D30FA" w:rsidRDefault="00C62F01" w:rsidP="00C62F01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D30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StructureDefinition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Resource identifier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rdf:type</w:t>
            </w:r>
            <w:proofErr w:type="spellEnd"/>
            <w:proofErr w:type="gram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8D30F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url</w:t>
            </w:r>
            <w:proofErr w:type="spell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];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name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Natural language name of resource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ShEx</w:t>
            </w:r>
            <w:proofErr w:type="spell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shape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kind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Identify whether the definition is a resource, primitive-type, complex-type or logical 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fhir:nodeRole</w:t>
            </w:r>
            <w:proofErr w:type="spellEnd"/>
            <w:proofErr w:type="gram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fhir:treeRoot</w:t>
            </w:r>
            <w:proofErr w:type="spell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];  if top level and </w:t>
            </w:r>
            <w:r w:rsidRPr="004A48E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kind</w:t>
            </w: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=resource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snapshot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Definition of elements in the resource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(Defines the individual triples)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F01" w:rsidRPr="008D30FA" w:rsidTr="00C62F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D30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ElementDefinition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path of the 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See: Note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slicing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element is sliced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See: Note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 Cardinality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ShEx</w:t>
            </w:r>
            <w:proofErr w:type="spell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cardinality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 Cardinality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ShEx</w:t>
            </w:r>
            <w:proofErr w:type="spell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cardinality or omit constraint if “0”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contentReference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 to definition of content for the 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must</w:t>
            </w:r>
            <w:proofErr w:type="gram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 de-referenced to get actual type)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type and Profile for the 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See: Note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type.code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Name of Data type or Resource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Target shape if no profile attribute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type.profile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Profile to apply (or IG)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See: Note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type.aggregation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Contained | referenced | bundled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(Not currently used in FHIR specification)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fixed</w:t>
            </w:r>
            <w:proofErr w:type="gram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[x]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Value must be exactly this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single</w:t>
            </w:r>
            <w:proofErr w:type="gram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member value set for simple types.  TBD for structures)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pattern</w:t>
            </w:r>
            <w:proofErr w:type="gram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[x]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Value must have at least these property values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Default="00C62F01" w:rsidP="00C62F01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PATTERN facet</w:t>
            </w:r>
          </w:p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(Not currently used in FHIR specification)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minValue</w:t>
            </w:r>
            <w:proofErr w:type="spellEnd"/>
            <w:proofErr w:type="gram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[x]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 Allowed 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MININCLUSIVE facet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maxValue</w:t>
            </w:r>
            <w:proofErr w:type="spellEnd"/>
            <w:proofErr w:type="gram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[x]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 Allowed 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MAXINCLUSIVE facet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maxLength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 length for strings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MAXLENGTH facet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condition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 to invariant about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See: Note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2F01" w:rsidRPr="008D30FA" w:rsidRDefault="00C62F01" w:rsidP="00C62F0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constraint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Condition that must evaluate to true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See: Note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binding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ValueSet</w:t>
            </w:r>
            <w:proofErr w:type="spell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details if coded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See: Note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F01" w:rsidRPr="008D30FA" w:rsidTr="00C62F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01" w:rsidRPr="008D30FA" w:rsidRDefault="00C62F01" w:rsidP="00C62F0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binding.valueSet</w:t>
            </w:r>
            <w:proofErr w:type="spellEnd"/>
            <w:proofErr w:type="gramEnd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[x]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Source of value 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See: Note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62F01" w:rsidRPr="008D30FA" w:rsidRDefault="00C62F01" w:rsidP="00C62F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r w:rsidRPr="008D30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bookmarkEnd w:id="0"/>
          </w:p>
        </w:tc>
      </w:tr>
    </w:tbl>
    <w:p w:rsidR="00C62F01" w:rsidRDefault="00C62F01" w:rsidP="00C62F01">
      <w:pPr>
        <w:rPr>
          <w:rFonts w:ascii="Times New Roman" w:hAnsi="Times New Roman" w:cs="Times New Roman"/>
          <w:bCs/>
          <w:color w:val="000000"/>
        </w:rPr>
      </w:pPr>
    </w:p>
    <w:p w:rsidR="00C62F01" w:rsidRDefault="00C62F01" w:rsidP="00C62F01">
      <w:pPr>
        <w:rPr>
          <w:rFonts w:ascii="Times New Roman" w:hAnsi="Times New Roman" w:cs="Times New Roman"/>
          <w:bCs/>
          <w:color w:val="000000"/>
        </w:rPr>
      </w:pPr>
    </w:p>
    <w:p w:rsidR="00E3079F" w:rsidRDefault="00E3079F"/>
    <w:sectPr w:rsidR="00E3079F" w:rsidSect="00E307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01"/>
    <w:rsid w:val="0074758E"/>
    <w:rsid w:val="00C62F01"/>
    <w:rsid w:val="00E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9A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Solbrig, Harold R.</dc:creator>
  <cp:keywords/>
  <dc:description/>
  <cp:lastModifiedBy>Solbrig, Harold R.</cp:lastModifiedBy>
  <cp:revision>1</cp:revision>
  <dcterms:created xsi:type="dcterms:W3CDTF">2016-06-15T17:22:00Z</dcterms:created>
  <dcterms:modified xsi:type="dcterms:W3CDTF">2016-06-21T14:55:00Z</dcterms:modified>
</cp:coreProperties>
</file>